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72" w:rsidRDefault="0048183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5.8pt;width:530.3pt;height:692.95pt;z-index:251658240;mso-position-horizontal:center;mso-width-relative:margin;mso-height-relative:margin">
            <v:textbox>
              <w:txbxContent>
                <w:p w:rsidR="00844919" w:rsidRPr="009F650E" w:rsidRDefault="00844919" w:rsidP="00844919">
                  <w:pPr>
                    <w:jc w:val="right"/>
                    <w:rPr>
                      <w:b/>
                      <w:color w:val="FF0000"/>
                      <w:sz w:val="30"/>
                    </w:rPr>
                  </w:pPr>
                  <w:proofErr w:type="spellStart"/>
                  <w:r w:rsidRPr="00230C8B">
                    <w:rPr>
                      <w:b/>
                      <w:color w:val="FF0000"/>
                      <w:sz w:val="30"/>
                      <w:highlight w:val="yellow"/>
                    </w:rPr>
                    <w:t>Mẫ</w:t>
                  </w:r>
                  <w:r>
                    <w:rPr>
                      <w:b/>
                      <w:color w:val="FF0000"/>
                      <w:sz w:val="30"/>
                      <w:highlight w:val="yellow"/>
                    </w:rPr>
                    <w:t>u</w:t>
                  </w:r>
                  <w:proofErr w:type="spellEnd"/>
                  <w:r>
                    <w:rPr>
                      <w:b/>
                      <w:color w:val="FF0000"/>
                      <w:sz w:val="30"/>
                      <w:highlight w:val="yellow"/>
                    </w:rPr>
                    <w:t xml:space="preserve"> KH 0</w:t>
                  </w:r>
                  <w:r w:rsidRPr="00844919">
                    <w:rPr>
                      <w:b/>
                      <w:color w:val="FF0000"/>
                      <w:sz w:val="30"/>
                      <w:highlight w:val="yellow"/>
                    </w:rPr>
                    <w:t>2</w:t>
                  </w:r>
                </w:p>
                <w:tbl>
                  <w:tblPr>
                    <w:tblStyle w:val="TableGrid"/>
                    <w:tblW w:w="10887" w:type="dxa"/>
                    <w:tblInd w:w="-4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105"/>
                    <w:gridCol w:w="5782"/>
                  </w:tblGrid>
                  <w:tr w:rsidR="00844919" w:rsidRPr="00FB0C99" w:rsidTr="00E0248D">
                    <w:trPr>
                      <w:trHeight w:val="459"/>
                    </w:trPr>
                    <w:tc>
                      <w:tcPr>
                        <w:tcW w:w="5105" w:type="dxa"/>
                        <w:hideMark/>
                      </w:tcPr>
                      <w:p w:rsidR="00844919" w:rsidRPr="00FB0C99" w:rsidRDefault="00844919" w:rsidP="00E0248D">
                        <w:pPr>
                          <w:spacing w:line="360" w:lineRule="auto"/>
                          <w:ind w:right="-36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B0C99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TRƯỜNG ĐẠI HỌC KINH TẾ NGHỆ AN</w:t>
                        </w:r>
                      </w:p>
                      <w:p w:rsidR="00844919" w:rsidRPr="00FB0C99" w:rsidRDefault="00844919" w:rsidP="00E0248D">
                        <w:pPr>
                          <w:spacing w:line="360" w:lineRule="auto"/>
                          <w:ind w:right="-36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FB0C99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Khoa</w:t>
                        </w:r>
                        <w:proofErr w:type="spellEnd"/>
                        <w:r w:rsidRPr="00FB0C99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FB0C99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phòng</w:t>
                        </w:r>
                        <w:proofErr w:type="spellEnd"/>
                        <w:r w:rsidRPr="00FB0C99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ban, </w:t>
                        </w:r>
                        <w:proofErr w:type="spellStart"/>
                        <w:r w:rsidRPr="00FB0C99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trung</w:t>
                        </w:r>
                        <w:proofErr w:type="spellEnd"/>
                        <w:r w:rsidRPr="00FB0C99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B0C99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tâm</w:t>
                        </w:r>
                        <w:proofErr w:type="spellEnd"/>
                        <w:r w:rsidRPr="00FB0C99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5782" w:type="dxa"/>
                        <w:hideMark/>
                      </w:tcPr>
                      <w:p w:rsidR="00844919" w:rsidRPr="00FB0C99" w:rsidRDefault="00844919" w:rsidP="00E0248D">
                        <w:pPr>
                          <w:spacing w:line="360" w:lineRule="auto"/>
                          <w:ind w:right="-22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B0C99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CỘNG HÒA XÃ HỘI CHỦ NGHĨA VIỆT NAM</w:t>
                        </w:r>
                      </w:p>
                      <w:p w:rsidR="00844919" w:rsidRPr="00FB0C99" w:rsidRDefault="00844919" w:rsidP="00E0248D">
                        <w:pPr>
                          <w:spacing w:line="360" w:lineRule="auto"/>
                          <w:ind w:right="-36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FB0C99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Độc</w:t>
                        </w:r>
                        <w:proofErr w:type="spellEnd"/>
                        <w:r w:rsidRPr="00FB0C99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B0C99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Lập</w:t>
                        </w:r>
                        <w:proofErr w:type="spellEnd"/>
                        <w:r w:rsidRPr="00FB0C99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- </w:t>
                        </w:r>
                        <w:proofErr w:type="spellStart"/>
                        <w:r w:rsidRPr="00FB0C99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Tự</w:t>
                        </w:r>
                        <w:proofErr w:type="spellEnd"/>
                        <w:r w:rsidRPr="00FB0C99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Do - </w:t>
                        </w:r>
                        <w:proofErr w:type="spellStart"/>
                        <w:r w:rsidRPr="00FB0C99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Hạnh</w:t>
                        </w:r>
                        <w:proofErr w:type="spellEnd"/>
                        <w:r w:rsidRPr="00FB0C99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B0C99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Phúc</w:t>
                        </w:r>
                        <w:proofErr w:type="spellEnd"/>
                      </w:p>
                    </w:tc>
                  </w:tr>
                </w:tbl>
                <w:p w:rsidR="00844919" w:rsidRPr="00FB0C99" w:rsidRDefault="00844919" w:rsidP="00844919">
                  <w:pPr>
                    <w:spacing w:after="0" w:line="240" w:lineRule="auto"/>
                    <w:ind w:right="-360"/>
                    <w:rPr>
                      <w:rFonts w:cs="Times New Roman"/>
                      <w:b/>
                      <w:color w:val="000000" w:themeColor="text1"/>
                      <w:szCs w:val="28"/>
                    </w:rPr>
                  </w:pPr>
                </w:p>
                <w:p w:rsidR="00844919" w:rsidRPr="00FB0C99" w:rsidRDefault="00844919" w:rsidP="00844919">
                  <w:pPr>
                    <w:spacing w:after="0" w:line="240" w:lineRule="auto"/>
                    <w:ind w:left="3600" w:right="-360" w:firstLine="720"/>
                    <w:jc w:val="center"/>
                    <w:rPr>
                      <w:rFonts w:cs="Times New Roman"/>
                      <w:i/>
                      <w:color w:val="000000" w:themeColor="text1"/>
                      <w:szCs w:val="28"/>
                    </w:rPr>
                  </w:pPr>
                  <w:proofErr w:type="spellStart"/>
                  <w:r w:rsidRPr="00FB0C99">
                    <w:rPr>
                      <w:rFonts w:cs="Times New Roman"/>
                      <w:i/>
                      <w:color w:val="000000" w:themeColor="text1"/>
                      <w:szCs w:val="28"/>
                    </w:rPr>
                    <w:t>Vinh</w:t>
                  </w:r>
                  <w:proofErr w:type="spellEnd"/>
                  <w:r w:rsidRPr="00FB0C99">
                    <w:rPr>
                      <w:rFonts w:cs="Times New Roman"/>
                      <w:i/>
                      <w:color w:val="000000" w:themeColor="text1"/>
                      <w:szCs w:val="28"/>
                    </w:rPr>
                    <w:t xml:space="preserve">, </w:t>
                  </w:r>
                  <w:proofErr w:type="spellStart"/>
                  <w:r w:rsidRPr="00FB0C99">
                    <w:rPr>
                      <w:rFonts w:cs="Times New Roman"/>
                      <w:i/>
                      <w:color w:val="000000" w:themeColor="text1"/>
                      <w:szCs w:val="28"/>
                    </w:rPr>
                    <w:t>ngày</w:t>
                  </w:r>
                  <w:proofErr w:type="spellEnd"/>
                  <w:r w:rsidRPr="00FB0C99">
                    <w:rPr>
                      <w:rFonts w:cs="Times New Roman"/>
                      <w:i/>
                      <w:color w:val="000000" w:themeColor="text1"/>
                      <w:szCs w:val="28"/>
                    </w:rPr>
                    <w:t xml:space="preserve"> …. </w:t>
                  </w:r>
                  <w:proofErr w:type="spellStart"/>
                  <w:r w:rsidRPr="00FB0C99">
                    <w:rPr>
                      <w:rFonts w:cs="Times New Roman"/>
                      <w:i/>
                      <w:color w:val="000000" w:themeColor="text1"/>
                      <w:szCs w:val="28"/>
                    </w:rPr>
                    <w:t>Tháng</w:t>
                  </w:r>
                  <w:proofErr w:type="spellEnd"/>
                  <w:r w:rsidRPr="00FB0C99">
                    <w:rPr>
                      <w:rFonts w:cs="Times New Roman"/>
                      <w:i/>
                      <w:color w:val="000000" w:themeColor="text1"/>
                      <w:szCs w:val="28"/>
                    </w:rPr>
                    <w:t xml:space="preserve"> ….. </w:t>
                  </w:r>
                  <w:proofErr w:type="spellStart"/>
                  <w:proofErr w:type="gramStart"/>
                  <w:r w:rsidRPr="00FB0C99">
                    <w:rPr>
                      <w:rFonts w:cs="Times New Roman"/>
                      <w:i/>
                      <w:color w:val="000000" w:themeColor="text1"/>
                      <w:szCs w:val="28"/>
                    </w:rPr>
                    <w:t>năm</w:t>
                  </w:r>
                  <w:proofErr w:type="spellEnd"/>
                  <w:proofErr w:type="gramEnd"/>
                  <w:r w:rsidRPr="00FB0C99">
                    <w:rPr>
                      <w:rFonts w:cs="Times New Roman"/>
                      <w:i/>
                      <w:color w:val="000000" w:themeColor="text1"/>
                      <w:szCs w:val="28"/>
                    </w:rPr>
                    <w:t xml:space="preserve"> 20….</w:t>
                  </w:r>
                </w:p>
                <w:p w:rsidR="00844919" w:rsidRPr="00FB0C99" w:rsidRDefault="00844919" w:rsidP="00844919">
                  <w:pPr>
                    <w:spacing w:after="0" w:line="240" w:lineRule="auto"/>
                    <w:ind w:right="-1130" w:hanging="567"/>
                    <w:jc w:val="center"/>
                    <w:rPr>
                      <w:rFonts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</w:p>
                <w:p w:rsidR="00844919" w:rsidRPr="00FB0C99" w:rsidRDefault="00871297" w:rsidP="00844919">
                  <w:pPr>
                    <w:spacing w:after="0" w:line="360" w:lineRule="auto"/>
                    <w:ind w:right="-278"/>
                    <w:jc w:val="center"/>
                    <w:rPr>
                      <w:rFonts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BIÊN BẢN </w:t>
                  </w:r>
                  <w:r w:rsidR="00844919" w:rsidRPr="00FB0C99">
                    <w:rPr>
                      <w:rFonts w:cs="Times New Roman"/>
                      <w:b/>
                      <w:color w:val="000000" w:themeColor="text1"/>
                      <w:sz w:val="32"/>
                      <w:szCs w:val="32"/>
                    </w:rPr>
                    <w:t>BÁO CÁO KẾT QUẢ HỘI THẢO KHOA HỌC CẤP….</w:t>
                  </w:r>
                </w:p>
                <w:p w:rsidR="00844919" w:rsidRPr="00FB0C99" w:rsidRDefault="00844919" w:rsidP="00844919">
                  <w:pPr>
                    <w:spacing w:after="0" w:line="360" w:lineRule="auto"/>
                    <w:ind w:right="-278"/>
                    <w:jc w:val="center"/>
                    <w:rPr>
                      <w:rFonts w:cs="Times New Roman"/>
                      <w:b/>
                      <w:color w:val="000000" w:themeColor="text1"/>
                      <w:szCs w:val="28"/>
                    </w:rPr>
                  </w:pPr>
                  <w:proofErr w:type="gramStart"/>
                  <w:r w:rsidRPr="00FB0C99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 xml:space="preserve">“ </w:t>
                  </w:r>
                  <w:proofErr w:type="spellStart"/>
                  <w:r w:rsidRPr="00FB0C99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>Hội</w:t>
                  </w:r>
                  <w:proofErr w:type="spellEnd"/>
                  <w:proofErr w:type="gramEnd"/>
                  <w:r w:rsidRPr="00FB0C99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Pr="00FB0C99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>thảo</w:t>
                  </w:r>
                  <w:proofErr w:type="spellEnd"/>
                  <w:r w:rsidRPr="00FB0C99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 xml:space="preserve">, </w:t>
                  </w:r>
                  <w:proofErr w:type="spellStart"/>
                  <w:r w:rsidRPr="00FB0C99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>hội</w:t>
                  </w:r>
                  <w:proofErr w:type="spellEnd"/>
                  <w:r w:rsidRPr="00FB0C99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Pr="00FB0C99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>nghị</w:t>
                  </w:r>
                  <w:proofErr w:type="spellEnd"/>
                  <w:r w:rsidRPr="00FB0C99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Pr="00FB0C99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>học</w:t>
                  </w:r>
                  <w:proofErr w:type="spellEnd"/>
                  <w:r w:rsidRPr="00FB0C99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Pr="00FB0C99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>thuậ</w:t>
                  </w:r>
                  <w:r w:rsidR="00316463" w:rsidRPr="00FB0C99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>t</w:t>
                  </w:r>
                  <w:proofErr w:type="spellEnd"/>
                  <w:r w:rsidR="00316463" w:rsidRPr="00FB0C99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 xml:space="preserve"> seminar</w:t>
                  </w:r>
                  <w:r w:rsidRPr="00FB0C99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>”</w:t>
                  </w:r>
                </w:p>
                <w:p w:rsidR="00844919" w:rsidRPr="00FB0C99" w:rsidRDefault="00844919" w:rsidP="00844919">
                  <w:pPr>
                    <w:shd w:val="clear" w:color="auto" w:fill="FFFFFF"/>
                    <w:spacing w:before="120" w:after="0" w:line="240" w:lineRule="auto"/>
                    <w:ind w:left="567"/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</w:pPr>
                  <w:r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1. </w:t>
                  </w:r>
                  <w:proofErr w:type="spellStart"/>
                  <w:r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Tên</w:t>
                  </w:r>
                  <w:proofErr w:type="spellEnd"/>
                  <w:r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hội</w:t>
                  </w:r>
                  <w:proofErr w:type="spellEnd"/>
                  <w:r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thảo</w:t>
                  </w:r>
                  <w:proofErr w:type="spellEnd"/>
                  <w:r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khoa</w:t>
                  </w:r>
                  <w:proofErr w:type="spellEnd"/>
                  <w:r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học</w:t>
                  </w:r>
                  <w:proofErr w:type="spellEnd"/>
                  <w:r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.</w:t>
                  </w:r>
                </w:p>
                <w:p w:rsidR="00844919" w:rsidRPr="00FB0C99" w:rsidRDefault="00871297" w:rsidP="00844919">
                  <w:pPr>
                    <w:shd w:val="clear" w:color="auto" w:fill="FFFFFF"/>
                    <w:spacing w:before="120" w:after="0" w:line="240" w:lineRule="auto"/>
                    <w:ind w:left="567"/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2</w:t>
                  </w:r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.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Thời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gian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và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địa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điểm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tổ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chức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</w:p>
                <w:p w:rsidR="00844919" w:rsidRPr="00FB0C99" w:rsidRDefault="00871297" w:rsidP="00844919">
                  <w:pPr>
                    <w:shd w:val="clear" w:color="auto" w:fill="FFFFFF"/>
                    <w:spacing w:before="120" w:after="0" w:line="240" w:lineRule="auto"/>
                    <w:ind w:left="567"/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3</w:t>
                  </w:r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.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Đơn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vị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chủ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trì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/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đồng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chủ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trì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</w:p>
                <w:p w:rsidR="00844919" w:rsidRPr="00FB0C99" w:rsidRDefault="00871297" w:rsidP="00844919">
                  <w:pPr>
                    <w:shd w:val="clear" w:color="auto" w:fill="FFFFFF"/>
                    <w:spacing w:before="120" w:after="0" w:line="240" w:lineRule="auto"/>
                    <w:ind w:left="567"/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4</w:t>
                  </w:r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.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Đánh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giá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tóm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tắt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kết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quả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r w:rsidR="00FB0C99" w:rsidRPr="00FB0C9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>(</w:t>
                  </w:r>
                  <w:proofErr w:type="spellStart"/>
                  <w:r w:rsidR="00FB0C99" w:rsidRPr="00FB0C9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>Cụ</w:t>
                  </w:r>
                  <w:proofErr w:type="spellEnd"/>
                  <w:r w:rsidR="00FB0C99" w:rsidRPr="00FB0C9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FB0C99" w:rsidRPr="00FB0C9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>thể</w:t>
                  </w:r>
                  <w:proofErr w:type="spellEnd"/>
                  <w:r w:rsidR="00FB0C99" w:rsidRPr="00FB0C9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FB0C99" w:rsidRPr="00FB0C9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>từng</w:t>
                  </w:r>
                  <w:proofErr w:type="spellEnd"/>
                  <w:r w:rsidR="00FB0C99" w:rsidRPr="00FB0C9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FB0C99" w:rsidRPr="00FB0C9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>nội</w:t>
                  </w:r>
                  <w:proofErr w:type="spellEnd"/>
                  <w:r w:rsidR="00FB0C99" w:rsidRPr="00FB0C9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 xml:space="preserve"> dung </w:t>
                  </w:r>
                  <w:proofErr w:type="spellStart"/>
                  <w:r w:rsidR="00FB0C99" w:rsidRPr="00FB0C9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>như</w:t>
                  </w:r>
                  <w:proofErr w:type="spellEnd"/>
                  <w:r w:rsidR="00FB0C99" w:rsidRPr="00FB0C9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FB0C99" w:rsidRPr="00FB0C9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>đã</w:t>
                  </w:r>
                  <w:proofErr w:type="spellEnd"/>
                  <w:r w:rsidR="00FB0C99" w:rsidRPr="00FB0C9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FB0C99" w:rsidRPr="00FB0C9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>thực</w:t>
                  </w:r>
                  <w:proofErr w:type="spellEnd"/>
                  <w:r w:rsidR="00FB0C99" w:rsidRPr="00FB0C9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FB0C99" w:rsidRPr="00FB0C9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>hiện</w:t>
                  </w:r>
                  <w:proofErr w:type="spellEnd"/>
                  <w:r w:rsidR="00FB0C99" w:rsidRPr="00FB0C9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FB0C99" w:rsidRPr="00FB0C9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>trong</w:t>
                  </w:r>
                  <w:proofErr w:type="spellEnd"/>
                  <w:r w:rsidR="00FB0C99" w:rsidRPr="00FB0C9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FB0C99" w:rsidRPr="00FB0C9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>kế</w:t>
                  </w:r>
                  <w:proofErr w:type="spellEnd"/>
                  <w:r w:rsidR="00FB0C99" w:rsidRPr="00FB0C9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FB0C99" w:rsidRPr="00FB0C9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>hoạch</w:t>
                  </w:r>
                  <w:proofErr w:type="spellEnd"/>
                  <w:r w:rsidR="00FB0C99" w:rsidRPr="00FB0C99">
                    <w:rPr>
                      <w:rFonts w:eastAsia="Times New Roman" w:cs="Times New Roman"/>
                      <w:i/>
                      <w:color w:val="000000" w:themeColor="text1"/>
                      <w:sz w:val="26"/>
                      <w:szCs w:val="28"/>
                    </w:rPr>
                    <w:t>)</w:t>
                  </w:r>
                </w:p>
                <w:p w:rsidR="000366D8" w:rsidRDefault="00871297" w:rsidP="000366D8">
                  <w:pPr>
                    <w:spacing w:after="120" w:line="240" w:lineRule="auto"/>
                    <w:ind w:firstLine="544"/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>
                    <w:rPr>
                      <w:rFonts w:eastAsia="Calibri" w:cs="Times New Roman"/>
                      <w:color w:val="000000" w:themeColor="text1"/>
                      <w:szCs w:val="28"/>
                    </w:rPr>
                    <w:t>5</w:t>
                  </w:r>
                  <w:r w:rsidR="00844919" w:rsidRPr="00FB0C99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. </w:t>
                  </w:r>
                  <w:proofErr w:type="spellStart"/>
                  <w:r w:rsidR="00844919" w:rsidRPr="00FB0C99">
                    <w:rPr>
                      <w:rFonts w:eastAsia="Calibri" w:cs="Times New Roman"/>
                      <w:color w:val="000000" w:themeColor="text1"/>
                      <w:szCs w:val="28"/>
                    </w:rPr>
                    <w:t>Các</w:t>
                  </w:r>
                  <w:proofErr w:type="spellEnd"/>
                  <w:r w:rsidR="00844919" w:rsidRPr="00FB0C99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="00844919" w:rsidRPr="00FB0C99">
                    <w:rPr>
                      <w:rFonts w:eastAsia="Calibri" w:cs="Times New Roman"/>
                      <w:color w:val="000000" w:themeColor="text1"/>
                      <w:szCs w:val="28"/>
                    </w:rPr>
                    <w:t>bài</w:t>
                  </w:r>
                  <w:proofErr w:type="spellEnd"/>
                  <w:r w:rsidR="00844919" w:rsidRPr="00FB0C99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="000366D8">
                    <w:rPr>
                      <w:rFonts w:eastAsia="Calibri" w:cs="Times New Roman"/>
                      <w:color w:val="000000" w:themeColor="text1"/>
                      <w:szCs w:val="28"/>
                    </w:rPr>
                    <w:t>tham</w:t>
                  </w:r>
                  <w:proofErr w:type="spellEnd"/>
                  <w:r w:rsidR="000366D8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="000366D8">
                    <w:rPr>
                      <w:rFonts w:eastAsia="Calibri" w:cs="Times New Roman"/>
                      <w:color w:val="000000" w:themeColor="text1"/>
                      <w:szCs w:val="28"/>
                    </w:rPr>
                    <w:t>luận</w:t>
                  </w:r>
                  <w:proofErr w:type="spellEnd"/>
                  <w:r w:rsidR="000366D8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="000366D8">
                    <w:rPr>
                      <w:rFonts w:eastAsia="Calibri" w:cs="Times New Roman"/>
                      <w:color w:val="000000" w:themeColor="text1"/>
                      <w:szCs w:val="28"/>
                    </w:rPr>
                    <w:t>tại</w:t>
                  </w:r>
                  <w:proofErr w:type="spellEnd"/>
                  <w:r w:rsidR="000366D8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="000366D8">
                    <w:rPr>
                      <w:rFonts w:eastAsia="Calibri" w:cs="Times New Roman"/>
                      <w:color w:val="000000" w:themeColor="text1"/>
                      <w:szCs w:val="28"/>
                    </w:rPr>
                    <w:t>hội</w:t>
                  </w:r>
                  <w:proofErr w:type="spellEnd"/>
                  <w:r w:rsidR="000366D8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 </w:t>
                  </w:r>
                  <w:proofErr w:type="spellStart"/>
                  <w:r w:rsidR="000366D8">
                    <w:rPr>
                      <w:rFonts w:eastAsia="Calibri" w:cs="Times New Roman"/>
                      <w:color w:val="000000" w:themeColor="text1"/>
                      <w:szCs w:val="28"/>
                    </w:rPr>
                    <w:t>nghị</w:t>
                  </w:r>
                  <w:proofErr w:type="spellEnd"/>
                </w:p>
                <w:tbl>
                  <w:tblPr>
                    <w:tblStyle w:val="TableGrid"/>
                    <w:tblW w:w="10314" w:type="dxa"/>
                    <w:tblInd w:w="108" w:type="dxa"/>
                    <w:tblLook w:val="04A0"/>
                  </w:tblPr>
                  <w:tblGrid>
                    <w:gridCol w:w="675"/>
                    <w:gridCol w:w="1985"/>
                    <w:gridCol w:w="1417"/>
                    <w:gridCol w:w="1418"/>
                    <w:gridCol w:w="3260"/>
                    <w:gridCol w:w="1559"/>
                  </w:tblGrid>
                  <w:tr w:rsidR="000366D8" w:rsidTr="005552E6">
                    <w:tc>
                      <w:tcPr>
                        <w:tcW w:w="675" w:type="dxa"/>
                        <w:vAlign w:val="center"/>
                      </w:tcPr>
                      <w:p w:rsidR="000366D8" w:rsidRPr="000366D8" w:rsidRDefault="000366D8" w:rsidP="000366D8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TT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0366D8" w:rsidRPr="000366D8" w:rsidRDefault="000366D8" w:rsidP="000366D8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Họ</w:t>
                        </w:r>
                        <w:proofErr w:type="spellEnd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và</w:t>
                        </w:r>
                        <w:proofErr w:type="spellEnd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tên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0366D8" w:rsidRPr="000366D8" w:rsidRDefault="000366D8" w:rsidP="000366D8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Học</w:t>
                        </w:r>
                        <w:proofErr w:type="spellEnd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hàm</w:t>
                        </w:r>
                        <w:proofErr w:type="spellEnd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học</w:t>
                        </w:r>
                        <w:proofErr w:type="spellEnd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vị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0366D8" w:rsidRPr="000366D8" w:rsidRDefault="000366D8" w:rsidP="000366D8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Đơn</w:t>
                        </w:r>
                        <w:proofErr w:type="spellEnd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vị</w:t>
                        </w:r>
                        <w:proofErr w:type="spellEnd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công</w:t>
                        </w:r>
                        <w:proofErr w:type="spellEnd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tác</w:t>
                        </w:r>
                        <w:proofErr w:type="spellEnd"/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0366D8" w:rsidRPr="000366D8" w:rsidRDefault="000366D8" w:rsidP="000366D8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Chức</w:t>
                        </w:r>
                        <w:proofErr w:type="spellEnd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trách</w:t>
                        </w:r>
                        <w:proofErr w:type="spellEnd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trong</w:t>
                        </w:r>
                        <w:proofErr w:type="spellEnd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hôi</w:t>
                        </w:r>
                        <w:proofErr w:type="spellEnd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thảo</w:t>
                        </w:r>
                        <w:proofErr w:type="spellEnd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chủ</w:t>
                        </w:r>
                        <w:proofErr w:type="spellEnd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tạo</w:t>
                        </w:r>
                        <w:proofErr w:type="spellEnd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thư</w:t>
                        </w:r>
                        <w:proofErr w:type="spellEnd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ký</w:t>
                        </w:r>
                        <w:proofErr w:type="spellEnd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báo</w:t>
                        </w:r>
                        <w:proofErr w:type="spellEnd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cáo</w:t>
                        </w:r>
                        <w:proofErr w:type="spellEnd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viên</w:t>
                        </w:r>
                        <w:proofErr w:type="spellEnd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đại</w:t>
                        </w:r>
                        <w:proofErr w:type="spellEnd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biểu</w:t>
                        </w:r>
                        <w:proofErr w:type="spellEnd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tham</w:t>
                        </w:r>
                        <w:proofErr w:type="spellEnd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dự</w:t>
                        </w:r>
                        <w:proofErr w:type="spellEnd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0366D8" w:rsidRPr="000366D8" w:rsidRDefault="000366D8" w:rsidP="000366D8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Chữ</w:t>
                        </w:r>
                        <w:proofErr w:type="spellEnd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366D8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ký</w:t>
                        </w:r>
                        <w:proofErr w:type="spellEnd"/>
                      </w:p>
                    </w:tc>
                  </w:tr>
                  <w:tr w:rsidR="000366D8" w:rsidTr="005552E6">
                    <w:tc>
                      <w:tcPr>
                        <w:tcW w:w="675" w:type="dxa"/>
                        <w:vAlign w:val="center"/>
                      </w:tcPr>
                      <w:p w:rsidR="000366D8" w:rsidRPr="000366D8" w:rsidRDefault="000366D8" w:rsidP="000366D8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366D8">
                          <w:rPr>
                            <w:rFonts w:eastAsia="Calibri" w:cs="Times New Roman"/>
                            <w:color w:val="000000" w:themeColor="tex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0366D8" w:rsidRPr="000366D8" w:rsidRDefault="000366D8" w:rsidP="000366D8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0366D8" w:rsidRPr="000366D8" w:rsidRDefault="000366D8" w:rsidP="000366D8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0366D8" w:rsidRPr="000366D8" w:rsidRDefault="000366D8" w:rsidP="000366D8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0366D8" w:rsidRPr="000366D8" w:rsidRDefault="000366D8" w:rsidP="000366D8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0366D8" w:rsidRPr="000366D8" w:rsidRDefault="000366D8" w:rsidP="000366D8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66D8" w:rsidTr="005552E6">
                    <w:tc>
                      <w:tcPr>
                        <w:tcW w:w="675" w:type="dxa"/>
                        <w:vAlign w:val="center"/>
                      </w:tcPr>
                      <w:p w:rsidR="000366D8" w:rsidRPr="000366D8" w:rsidRDefault="000366D8" w:rsidP="000366D8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366D8">
                          <w:rPr>
                            <w:rFonts w:eastAsia="Calibri" w:cs="Times New Roman"/>
                            <w:color w:val="000000" w:themeColor="text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0366D8" w:rsidRPr="000366D8" w:rsidRDefault="000366D8" w:rsidP="000366D8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0366D8" w:rsidRPr="000366D8" w:rsidRDefault="000366D8" w:rsidP="000366D8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0366D8" w:rsidRPr="000366D8" w:rsidRDefault="000366D8" w:rsidP="000366D8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0366D8" w:rsidRPr="000366D8" w:rsidRDefault="000366D8" w:rsidP="000366D8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0366D8" w:rsidRPr="000366D8" w:rsidRDefault="000366D8" w:rsidP="000366D8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66D8" w:rsidTr="005552E6">
                    <w:tc>
                      <w:tcPr>
                        <w:tcW w:w="675" w:type="dxa"/>
                        <w:vAlign w:val="center"/>
                      </w:tcPr>
                      <w:p w:rsidR="000366D8" w:rsidRPr="000366D8" w:rsidRDefault="000366D8" w:rsidP="000366D8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366D8">
                          <w:rPr>
                            <w:rFonts w:eastAsia="Calibri" w:cs="Times New Roman"/>
                            <w:color w:val="000000" w:themeColor="text1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985" w:type="dxa"/>
                        <w:vAlign w:val="center"/>
                      </w:tcPr>
                      <w:p w:rsidR="000366D8" w:rsidRPr="000366D8" w:rsidRDefault="000366D8" w:rsidP="000366D8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0366D8" w:rsidRPr="000366D8" w:rsidRDefault="000366D8" w:rsidP="000366D8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0366D8" w:rsidRPr="000366D8" w:rsidRDefault="000366D8" w:rsidP="000366D8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0366D8" w:rsidRPr="000366D8" w:rsidRDefault="000366D8" w:rsidP="000366D8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0366D8" w:rsidRPr="000366D8" w:rsidRDefault="000366D8" w:rsidP="000366D8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1297" w:rsidRDefault="00871297" w:rsidP="005552E6">
                  <w:pPr>
                    <w:spacing w:after="120" w:line="240" w:lineRule="auto"/>
                    <w:ind w:firstLine="544"/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  <w:p w:rsidR="00884612" w:rsidRPr="005B46F9" w:rsidRDefault="00884612" w:rsidP="00884612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1440"/>
                      <w:tab w:val="num" w:pos="1276"/>
                    </w:tabs>
                    <w:spacing w:after="120" w:line="240" w:lineRule="auto"/>
                    <w:ind w:hanging="589"/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Bài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viết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có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đăng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trong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kỷ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yếu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hội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thảo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khoa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học</w:t>
                  </w:r>
                  <w:proofErr w:type="spellEnd"/>
                  <w:r w:rsidRPr="005B46F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.</w:t>
                  </w:r>
                </w:p>
                <w:p w:rsidR="00844919" w:rsidRPr="00FB0C99" w:rsidRDefault="00844919" w:rsidP="00844919">
                  <w:pPr>
                    <w:numPr>
                      <w:ilvl w:val="0"/>
                      <w:numId w:val="1"/>
                    </w:numPr>
                    <w:tabs>
                      <w:tab w:val="clear" w:pos="1440"/>
                      <w:tab w:val="num" w:pos="700"/>
                      <w:tab w:val="left" w:leader="dot" w:pos="9100"/>
                    </w:tabs>
                    <w:spacing w:after="0" w:line="360" w:lineRule="auto"/>
                    <w:ind w:left="1276" w:right="-397" w:hanging="425"/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Bài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viết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không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có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đăng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trong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kỷ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yếu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hội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thảo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khoa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học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.</w:t>
                  </w:r>
                </w:p>
                <w:p w:rsidR="00844919" w:rsidRPr="00FB0C99" w:rsidRDefault="00844919" w:rsidP="00844919">
                  <w:pPr>
                    <w:numPr>
                      <w:ilvl w:val="0"/>
                      <w:numId w:val="1"/>
                    </w:numPr>
                    <w:tabs>
                      <w:tab w:val="clear" w:pos="1440"/>
                      <w:tab w:val="num" w:pos="700"/>
                      <w:tab w:val="left" w:leader="dot" w:pos="9100"/>
                    </w:tabs>
                    <w:spacing w:after="0" w:line="360" w:lineRule="auto"/>
                    <w:ind w:left="1276" w:right="-397" w:hanging="425"/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Bài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viết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được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mời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báo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cáo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tại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hội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nghị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hội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thảo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khoa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học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.</w:t>
                  </w:r>
                </w:p>
                <w:p w:rsidR="00844919" w:rsidRPr="00FB0C99" w:rsidRDefault="00844919" w:rsidP="00844919">
                  <w:pPr>
                    <w:numPr>
                      <w:ilvl w:val="0"/>
                      <w:numId w:val="1"/>
                    </w:numPr>
                    <w:tabs>
                      <w:tab w:val="clear" w:pos="1440"/>
                      <w:tab w:val="num" w:pos="700"/>
                      <w:tab w:val="left" w:leader="dot" w:pos="9100"/>
                    </w:tabs>
                    <w:spacing w:after="0" w:line="360" w:lineRule="auto"/>
                    <w:ind w:left="1276" w:right="-397" w:hanging="425"/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Bài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viết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không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được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mời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báo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cáo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tại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hội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nghị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hội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thảo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khoa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học</w:t>
                  </w:r>
                  <w:proofErr w:type="spellEnd"/>
                  <w:r w:rsidRPr="00FB0C99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.</w:t>
                  </w:r>
                </w:p>
                <w:p w:rsidR="00871297" w:rsidRDefault="00871297" w:rsidP="00844919">
                  <w:pPr>
                    <w:shd w:val="clear" w:color="auto" w:fill="FFFFFF"/>
                    <w:spacing w:before="120" w:after="0" w:line="240" w:lineRule="auto"/>
                    <w:ind w:left="567" w:right="-279"/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6. Ý </w:t>
                  </w:r>
                  <w:proofErr w:type="spellStart"/>
                  <w:r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kiến</w:t>
                  </w:r>
                  <w:proofErr w:type="spellEnd"/>
                  <w:r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thảo</w:t>
                  </w:r>
                  <w:proofErr w:type="spellEnd"/>
                  <w:r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luận</w:t>
                  </w:r>
                  <w:proofErr w:type="spellEnd"/>
                </w:p>
                <w:p w:rsidR="00844919" w:rsidRPr="00FB0C99" w:rsidRDefault="00871297" w:rsidP="00844919">
                  <w:pPr>
                    <w:shd w:val="clear" w:color="auto" w:fill="FFFFFF"/>
                    <w:spacing w:before="120" w:after="0" w:line="240" w:lineRule="auto"/>
                    <w:ind w:left="567" w:right="-279"/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7</w:t>
                  </w:r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.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Những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vấn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đề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phát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sinh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trong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quá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trình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thực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hiện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đã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hoặc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chưa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được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xử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lý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(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nếu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có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) </w:t>
                  </w:r>
                </w:p>
                <w:p w:rsidR="00844919" w:rsidRDefault="00871297" w:rsidP="00844919">
                  <w:pPr>
                    <w:shd w:val="clear" w:color="auto" w:fill="FFFFFF"/>
                    <w:spacing w:before="120" w:after="0" w:line="240" w:lineRule="auto"/>
                    <w:ind w:left="567"/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8</w:t>
                  </w:r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.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Những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đề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xuất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,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kiến</w:t>
                  </w:r>
                  <w:proofErr w:type="spellEnd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 w:rsidR="00844919" w:rsidRPr="00FB0C99"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nghị</w:t>
                  </w:r>
                  <w:proofErr w:type="spellEnd"/>
                </w:p>
                <w:p w:rsidR="00871297" w:rsidRPr="00FB0C99" w:rsidRDefault="00871297" w:rsidP="00844919">
                  <w:pPr>
                    <w:shd w:val="clear" w:color="auto" w:fill="FFFFFF"/>
                    <w:spacing w:before="120" w:after="0" w:line="240" w:lineRule="auto"/>
                    <w:ind w:left="567"/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9. </w:t>
                  </w:r>
                  <w:proofErr w:type="spellStart"/>
                  <w:r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Kết</w:t>
                  </w:r>
                  <w:proofErr w:type="spellEnd"/>
                  <w:r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luận</w:t>
                  </w:r>
                  <w:proofErr w:type="spellEnd"/>
                  <w:r>
                    <w:rPr>
                      <w:rFonts w:eastAsia="Times New Roman" w:cs="Times New Roman"/>
                      <w:color w:val="000000" w:themeColor="text1"/>
                      <w:sz w:val="26"/>
                      <w:szCs w:val="28"/>
                    </w:rPr>
                    <w:t>:</w:t>
                  </w:r>
                </w:p>
                <w:p w:rsidR="00844919" w:rsidRPr="00884612" w:rsidRDefault="00884612" w:rsidP="00884612">
                  <w:pPr>
                    <w:spacing w:after="120" w:line="360" w:lineRule="auto"/>
                    <w:jc w:val="center"/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884612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Ghi</w:t>
                  </w:r>
                  <w:proofErr w:type="spellEnd"/>
                  <w:r w:rsidRPr="00884612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84612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chú</w:t>
                  </w:r>
                  <w:proofErr w:type="spellEnd"/>
                  <w:r w:rsidRPr="00884612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: </w:t>
                  </w:r>
                  <w:proofErr w:type="spellStart"/>
                  <w:r w:rsidRPr="00884612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Trong</w:t>
                  </w:r>
                  <w:proofErr w:type="spellEnd"/>
                  <w:r w:rsidRPr="00884612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84612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quá</w:t>
                  </w:r>
                  <w:proofErr w:type="spellEnd"/>
                  <w:r w:rsidRPr="00884612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84612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trình</w:t>
                  </w:r>
                  <w:proofErr w:type="spellEnd"/>
                  <w:r w:rsidRPr="00884612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84612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thực</w:t>
                  </w:r>
                  <w:proofErr w:type="spellEnd"/>
                  <w:r w:rsidRPr="00884612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84612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hiện</w:t>
                  </w:r>
                  <w:proofErr w:type="spellEnd"/>
                  <w:r w:rsidRPr="00884612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84612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mục</w:t>
                  </w:r>
                  <w:proofErr w:type="spellEnd"/>
                  <w:r w:rsidRPr="00884612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84612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nào</w:t>
                  </w:r>
                  <w:proofErr w:type="spellEnd"/>
                  <w:r w:rsidRPr="00884612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84612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không</w:t>
                  </w:r>
                  <w:proofErr w:type="spellEnd"/>
                  <w:r w:rsidRPr="00884612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84612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có</w:t>
                  </w:r>
                  <w:proofErr w:type="spellEnd"/>
                  <w:r w:rsidRPr="00884612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84612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thì</w:t>
                  </w:r>
                  <w:proofErr w:type="spellEnd"/>
                  <w:r w:rsidRPr="00884612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84612">
                    <w:rPr>
                      <w:rFonts w:eastAsia="Calibri" w:cs="Times New Roman"/>
                      <w:i/>
                      <w:color w:val="000000" w:themeColor="text1"/>
                      <w:sz w:val="26"/>
                      <w:szCs w:val="26"/>
                    </w:rPr>
                    <w:t>bỏ</w:t>
                  </w:r>
                  <w:proofErr w:type="spellEnd"/>
                </w:p>
                <w:tbl>
                  <w:tblPr>
                    <w:tblStyle w:val="TableGrid"/>
                    <w:tblW w:w="10206" w:type="dxa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261"/>
                    <w:gridCol w:w="3260"/>
                    <w:gridCol w:w="3685"/>
                  </w:tblGrid>
                  <w:tr w:rsidR="00844919" w:rsidRPr="00FB0C99" w:rsidTr="00844919">
                    <w:tc>
                      <w:tcPr>
                        <w:tcW w:w="3261" w:type="dxa"/>
                      </w:tcPr>
                      <w:p w:rsidR="00844919" w:rsidRPr="00FB0C99" w:rsidRDefault="00844919" w:rsidP="00E0248D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B0C99">
                          <w:rPr>
                            <w:rFonts w:eastAsia="Calibri" w:cs="Times New Roman"/>
                            <w:b/>
                            <w:color w:val="000000" w:themeColor="text1"/>
                            <w:sz w:val="32"/>
                            <w:szCs w:val="32"/>
                          </w:rPr>
                          <w:br w:type="page"/>
                        </w:r>
                        <w:r w:rsidRPr="00FB0C9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HIỆU TRƯỞNG</w:t>
                        </w:r>
                      </w:p>
                      <w:p w:rsidR="00844919" w:rsidRPr="00FB0C99" w:rsidRDefault="00844919" w:rsidP="00E0248D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844919" w:rsidRPr="00FB0C99" w:rsidRDefault="00844919" w:rsidP="00E0248D">
                        <w:pPr>
                          <w:spacing w:after="120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844919" w:rsidRPr="00FB0C99" w:rsidRDefault="00844919" w:rsidP="00E0248D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:rsidR="00844919" w:rsidRPr="00FB0C99" w:rsidRDefault="00844919" w:rsidP="00E0248D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FB0C9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Phòng</w:t>
                        </w:r>
                        <w:proofErr w:type="spellEnd"/>
                        <w:r w:rsidRPr="00FB0C9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QLKH&amp;HTQT</w:t>
                        </w:r>
                      </w:p>
                      <w:p w:rsidR="00844919" w:rsidRPr="00FB0C99" w:rsidRDefault="00844919" w:rsidP="00E0248D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B0C99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Pr="00FB0C99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ký</w:t>
                        </w:r>
                        <w:proofErr w:type="spellEnd"/>
                        <w:r w:rsidRPr="00FB0C99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B0C99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ghi</w:t>
                        </w:r>
                        <w:proofErr w:type="spellEnd"/>
                        <w:r w:rsidRPr="00FB0C99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B0C99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rõ</w:t>
                        </w:r>
                        <w:proofErr w:type="spellEnd"/>
                        <w:r w:rsidRPr="00FB0C99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B0C99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họ</w:t>
                        </w:r>
                        <w:proofErr w:type="spellEnd"/>
                        <w:r w:rsidRPr="00FB0C99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B0C99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tên</w:t>
                        </w:r>
                        <w:proofErr w:type="spellEnd"/>
                        <w:r w:rsidRPr="00FB0C99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844919" w:rsidRPr="00FB0C99" w:rsidRDefault="00844919" w:rsidP="00E0248D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FB0C9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Khoa</w:t>
                        </w:r>
                        <w:proofErr w:type="spellEnd"/>
                        <w:r w:rsidRPr="00FB0C9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FB0C9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phòng</w:t>
                        </w:r>
                        <w:proofErr w:type="spellEnd"/>
                        <w:r w:rsidRPr="00FB0C99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, TT)</w:t>
                        </w:r>
                      </w:p>
                      <w:p w:rsidR="00844919" w:rsidRPr="00FB0C99" w:rsidRDefault="00844919" w:rsidP="00E0248D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B0C99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 w:rsidRPr="00FB0C99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ký</w:t>
                        </w:r>
                        <w:proofErr w:type="spellEnd"/>
                        <w:r w:rsidRPr="00FB0C99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B0C99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ghi</w:t>
                        </w:r>
                        <w:proofErr w:type="spellEnd"/>
                        <w:r w:rsidRPr="00FB0C99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B0C99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rõ</w:t>
                        </w:r>
                        <w:proofErr w:type="spellEnd"/>
                        <w:r w:rsidRPr="00FB0C99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B0C99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họ</w:t>
                        </w:r>
                        <w:proofErr w:type="spellEnd"/>
                        <w:r w:rsidRPr="00FB0C99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B0C99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tên</w:t>
                        </w:r>
                        <w:proofErr w:type="spellEnd"/>
                        <w:r w:rsidRPr="00FB0C99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</w:tbl>
                <w:p w:rsidR="00844919" w:rsidRDefault="00844919" w:rsidP="00844919"/>
              </w:txbxContent>
            </v:textbox>
          </v:shape>
        </w:pict>
      </w:r>
    </w:p>
    <w:sectPr w:rsidR="00091D72" w:rsidSect="00091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93AC7"/>
    <w:multiLevelType w:val="hybridMultilevel"/>
    <w:tmpl w:val="35F67F34"/>
    <w:lvl w:ilvl="0" w:tplc="FF32B6DE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44919"/>
    <w:rsid w:val="000366D8"/>
    <w:rsid w:val="00091D72"/>
    <w:rsid w:val="00316463"/>
    <w:rsid w:val="0048183B"/>
    <w:rsid w:val="005552E6"/>
    <w:rsid w:val="00844919"/>
    <w:rsid w:val="00871297"/>
    <w:rsid w:val="00884612"/>
    <w:rsid w:val="00A2643A"/>
    <w:rsid w:val="00B862A8"/>
    <w:rsid w:val="00CD3F64"/>
    <w:rsid w:val="00E078D5"/>
    <w:rsid w:val="00F513B2"/>
    <w:rsid w:val="00FB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Helvetica"/>
        <w:color w:val="333333"/>
        <w:sz w:val="28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4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4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4</cp:revision>
  <dcterms:created xsi:type="dcterms:W3CDTF">2016-09-29T03:15:00Z</dcterms:created>
  <dcterms:modified xsi:type="dcterms:W3CDTF">2016-10-20T03:03:00Z</dcterms:modified>
</cp:coreProperties>
</file>